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07" w:rsidRDefault="00762E80" w:rsidP="00262F7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BC3B89">
        <w:rPr>
          <w:rFonts w:ascii="Arial" w:hAnsi="Arial" w:cs="Arial"/>
          <w:b/>
          <w:bCs/>
          <w:sz w:val="32"/>
          <w:szCs w:val="32"/>
        </w:rPr>
        <w:t>.</w:t>
      </w:r>
      <w:r w:rsidR="00E51F05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2.2023</w:t>
      </w:r>
      <w:r w:rsidR="00BC3B89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E43755">
        <w:rPr>
          <w:rFonts w:ascii="Arial" w:hAnsi="Arial" w:cs="Arial"/>
          <w:b/>
          <w:bCs/>
          <w:sz w:val="32"/>
          <w:szCs w:val="32"/>
        </w:rPr>
        <w:t>24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76807" w:rsidRDefault="00276807" w:rsidP="00A8219B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76807" w:rsidRPr="00F64D0D" w:rsidRDefault="00276807" w:rsidP="00A8219B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bCs/>
          <w:color w:val="FFFFFF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</w:t>
      </w:r>
      <w:r w:rsidR="00E43755" w:rsidRPr="00E43755">
        <w:rPr>
          <w:rFonts w:ascii="Arial" w:hAnsi="Arial" w:cs="Arial"/>
          <w:b/>
          <w:bCs/>
          <w:sz w:val="32"/>
          <w:szCs w:val="32"/>
        </w:rPr>
        <w:t xml:space="preserve">ГРАДОСТРОИТЕЛЬНАЯ ДЕЯТЕЛЬНОСТЬ НА ТЕРРИТОРИИ ШИРОКОВСКОГО МУНИЦИПАЛЬНОГО ОБРАЗОВАНИЯ </w:t>
      </w:r>
      <w:r w:rsidR="00FE284C">
        <w:rPr>
          <w:rFonts w:ascii="Arial" w:hAnsi="Arial" w:cs="Arial"/>
          <w:b/>
          <w:bCs/>
          <w:sz w:val="32"/>
          <w:szCs w:val="32"/>
        </w:rPr>
        <w:t>Н</w:t>
      </w:r>
      <w:r>
        <w:rPr>
          <w:rFonts w:ascii="Arial" w:hAnsi="Arial" w:cs="Arial"/>
          <w:b/>
          <w:bCs/>
          <w:sz w:val="32"/>
          <w:szCs w:val="32"/>
        </w:rPr>
        <w:t xml:space="preserve">А </w:t>
      </w:r>
      <w:r w:rsidR="00762E80">
        <w:rPr>
          <w:rFonts w:ascii="Arial" w:hAnsi="Arial" w:cs="Arial"/>
          <w:b/>
          <w:bCs/>
          <w:sz w:val="32"/>
          <w:szCs w:val="32"/>
        </w:rPr>
        <w:t>2022</w:t>
      </w:r>
      <w:r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276807" w:rsidRDefault="00276807" w:rsidP="00A8219B">
      <w:pPr>
        <w:pStyle w:val="a3"/>
        <w:ind w:firstLine="709"/>
        <w:jc w:val="both"/>
        <w:rPr>
          <w:sz w:val="28"/>
          <w:szCs w:val="28"/>
        </w:rPr>
      </w:pPr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2C075C">
        <w:rPr>
          <w:rFonts w:ascii="Arial" w:hAnsi="Arial" w:cs="Arial"/>
        </w:rPr>
        <w:t xml:space="preserve">Рассмотрев представленный отчет об исполнении в </w:t>
      </w:r>
      <w:r w:rsidR="00762E80">
        <w:rPr>
          <w:rFonts w:ascii="Arial" w:hAnsi="Arial" w:cs="Arial"/>
        </w:rPr>
        <w:t>2022</w:t>
      </w:r>
      <w:r w:rsidRPr="002C075C">
        <w:rPr>
          <w:rFonts w:ascii="Arial" w:hAnsi="Arial" w:cs="Arial"/>
        </w:rPr>
        <w:t xml:space="preserve"> году программы</w:t>
      </w:r>
      <w:r>
        <w:rPr>
          <w:rFonts w:ascii="Arial" w:hAnsi="Arial" w:cs="Arial"/>
        </w:rPr>
        <w:t xml:space="preserve"> «</w:t>
      </w:r>
      <w:r w:rsidR="00E43755" w:rsidRPr="00E43755">
        <w:rPr>
          <w:rFonts w:ascii="Arial" w:hAnsi="Arial" w:cs="Arial"/>
        </w:rPr>
        <w:t xml:space="preserve">Градостроительная деятельность на территории Широковского муниципального образования </w:t>
      </w:r>
      <w:r>
        <w:rPr>
          <w:rFonts w:ascii="Arial" w:hAnsi="Arial" w:cs="Arial"/>
        </w:rPr>
        <w:t xml:space="preserve">на </w:t>
      </w:r>
      <w:r w:rsidR="00762E80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год», </w:t>
      </w:r>
      <w:r w:rsidR="00436C68">
        <w:rPr>
          <w:rFonts w:ascii="Arial" w:hAnsi="Arial" w:cs="Arial"/>
        </w:rPr>
        <w:t>руководствуясь</w:t>
      </w:r>
      <w:r w:rsidR="00436C68" w:rsidRPr="009C6F3F">
        <w:rPr>
          <w:rFonts w:ascii="Arial" w:hAnsi="Arial" w:cs="Arial"/>
        </w:rPr>
        <w:t xml:space="preserve"> постановлением администрации </w:t>
      </w:r>
      <w:r w:rsidR="00436C68">
        <w:rPr>
          <w:rFonts w:ascii="Arial" w:hAnsi="Arial" w:cs="Arial"/>
        </w:rPr>
        <w:t>Широковского</w:t>
      </w:r>
      <w:r w:rsidR="00436C68" w:rsidRPr="009C6F3F">
        <w:rPr>
          <w:rFonts w:ascii="Arial" w:hAnsi="Arial" w:cs="Arial"/>
        </w:rPr>
        <w:t xml:space="preserve"> муниципального образования – администрации сельского поселения от 1</w:t>
      </w:r>
      <w:r w:rsidR="00436C68">
        <w:rPr>
          <w:rFonts w:ascii="Arial" w:hAnsi="Arial" w:cs="Arial"/>
        </w:rPr>
        <w:t>6.12.</w:t>
      </w:r>
      <w:r w:rsidR="00436C68" w:rsidRPr="009C6F3F">
        <w:rPr>
          <w:rFonts w:ascii="Arial" w:hAnsi="Arial" w:cs="Arial"/>
        </w:rPr>
        <w:t>20</w:t>
      </w:r>
      <w:r w:rsidR="00436C68">
        <w:rPr>
          <w:rFonts w:ascii="Arial" w:hAnsi="Arial" w:cs="Arial"/>
        </w:rPr>
        <w:t>20</w:t>
      </w:r>
      <w:r w:rsidR="00436C68" w:rsidRPr="009C6F3F">
        <w:rPr>
          <w:rFonts w:ascii="Arial" w:hAnsi="Arial" w:cs="Arial"/>
        </w:rPr>
        <w:t xml:space="preserve"> года № </w:t>
      </w:r>
      <w:r w:rsidR="00436C68">
        <w:rPr>
          <w:rFonts w:ascii="Arial" w:hAnsi="Arial" w:cs="Arial"/>
        </w:rPr>
        <w:t>56</w:t>
      </w:r>
      <w:r w:rsidR="00436C68" w:rsidRPr="009C6F3F">
        <w:rPr>
          <w:rFonts w:ascii="Arial" w:hAnsi="Arial" w:cs="Arial"/>
        </w:rPr>
        <w:t xml:space="preserve"> «Об утверждении </w:t>
      </w:r>
      <w:r w:rsidR="00436C68">
        <w:rPr>
          <w:rFonts w:ascii="Arial" w:hAnsi="Arial" w:cs="Arial"/>
        </w:rPr>
        <w:t>П</w:t>
      </w:r>
      <w:r w:rsidR="00436C68" w:rsidRPr="009C6F3F">
        <w:rPr>
          <w:rFonts w:ascii="Arial" w:hAnsi="Arial" w:cs="Arial"/>
        </w:rPr>
        <w:t>орядк</w:t>
      </w:r>
      <w:r w:rsidR="00436C68">
        <w:rPr>
          <w:rFonts w:ascii="Arial" w:hAnsi="Arial" w:cs="Arial"/>
        </w:rPr>
        <w:t>а</w:t>
      </w:r>
      <w:r w:rsidR="00436C68" w:rsidRPr="009C6F3F">
        <w:rPr>
          <w:rFonts w:ascii="Arial" w:hAnsi="Arial" w:cs="Arial"/>
        </w:rPr>
        <w:t xml:space="preserve"> разработк</w:t>
      </w:r>
      <w:r w:rsidR="00436C68">
        <w:rPr>
          <w:rFonts w:ascii="Arial" w:hAnsi="Arial" w:cs="Arial"/>
        </w:rPr>
        <w:t>и, реализации</w:t>
      </w:r>
      <w:r w:rsidR="00436C68" w:rsidRPr="009C6F3F">
        <w:rPr>
          <w:rFonts w:ascii="Arial" w:hAnsi="Arial" w:cs="Arial"/>
        </w:rPr>
        <w:t xml:space="preserve"> </w:t>
      </w:r>
      <w:r w:rsidR="00436C68">
        <w:rPr>
          <w:rFonts w:ascii="Arial" w:hAnsi="Arial" w:cs="Arial"/>
        </w:rPr>
        <w:t xml:space="preserve">и оценки эффективности </w:t>
      </w:r>
      <w:r w:rsidR="00436C68" w:rsidRPr="009C6F3F">
        <w:rPr>
          <w:rFonts w:ascii="Arial" w:hAnsi="Arial" w:cs="Arial"/>
        </w:rPr>
        <w:t xml:space="preserve">муниципальных </w:t>
      </w:r>
      <w:r w:rsidR="00436C68">
        <w:rPr>
          <w:rFonts w:ascii="Arial" w:hAnsi="Arial" w:cs="Arial"/>
        </w:rPr>
        <w:t xml:space="preserve">и ведомственных целевых </w:t>
      </w:r>
      <w:r w:rsidR="00436C68" w:rsidRPr="009C6F3F">
        <w:rPr>
          <w:rFonts w:ascii="Arial" w:hAnsi="Arial" w:cs="Arial"/>
        </w:rPr>
        <w:t xml:space="preserve">программ </w:t>
      </w:r>
      <w:r w:rsidR="00436C68">
        <w:rPr>
          <w:rFonts w:ascii="Arial" w:hAnsi="Arial" w:cs="Arial"/>
        </w:rPr>
        <w:t>Широковского</w:t>
      </w:r>
      <w:r w:rsidR="00436C68" w:rsidRPr="009C6F3F">
        <w:rPr>
          <w:rFonts w:ascii="Arial" w:hAnsi="Arial" w:cs="Arial"/>
        </w:rPr>
        <w:t xml:space="preserve"> муниципального образования»,</w:t>
      </w:r>
      <w:r w:rsidRPr="009C6F3F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</w:t>
      </w:r>
      <w:proofErr w:type="gramEnd"/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</w:p>
    <w:p w:rsidR="00276807" w:rsidRDefault="00276807" w:rsidP="00A8219B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76807" w:rsidRPr="002C075C" w:rsidRDefault="00276807" w:rsidP="00A8219B">
      <w:pPr>
        <w:pStyle w:val="a3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761F7">
        <w:rPr>
          <w:rFonts w:ascii="Arial" w:hAnsi="Arial" w:cs="Arial"/>
        </w:rPr>
        <w:t>Утвердить отчет об исполнении</w:t>
      </w:r>
      <w:r w:rsidRPr="002C075C">
        <w:rPr>
          <w:rFonts w:ascii="Arial" w:hAnsi="Arial" w:cs="Arial"/>
        </w:rPr>
        <w:t xml:space="preserve"> программы «</w:t>
      </w:r>
      <w:r w:rsidR="00E43755" w:rsidRPr="00E43755">
        <w:rPr>
          <w:rFonts w:ascii="Arial" w:hAnsi="Arial" w:cs="Arial"/>
        </w:rPr>
        <w:t>Градостроительная деятельность на территории Широковского муниципального образования</w:t>
      </w:r>
      <w:r>
        <w:rPr>
          <w:rFonts w:ascii="Arial" w:hAnsi="Arial" w:cs="Arial"/>
        </w:rPr>
        <w:t xml:space="preserve"> </w:t>
      </w:r>
      <w:r w:rsidR="00FE284C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</w:t>
      </w:r>
      <w:r w:rsidR="00762E80">
        <w:rPr>
          <w:rFonts w:ascii="Arial" w:hAnsi="Arial" w:cs="Arial"/>
        </w:rPr>
        <w:t>2022</w:t>
      </w:r>
      <w:r w:rsidRPr="002C075C">
        <w:rPr>
          <w:rFonts w:ascii="Arial" w:hAnsi="Arial" w:cs="Arial"/>
        </w:rPr>
        <w:t xml:space="preserve"> год» (приложение).</w:t>
      </w: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Широковского сельского поселения».</w:t>
      </w:r>
    </w:p>
    <w:p w:rsidR="00276807" w:rsidRPr="002C075C" w:rsidRDefault="00276807" w:rsidP="00A8219B">
      <w:pPr>
        <w:pStyle w:val="21"/>
        <w:ind w:firstLine="709"/>
        <w:rPr>
          <w:rFonts w:ascii="Arial" w:hAnsi="Arial" w:cs="Arial"/>
        </w:rPr>
      </w:pPr>
    </w:p>
    <w:p w:rsidR="00276807" w:rsidRPr="002C075C" w:rsidRDefault="00276807" w:rsidP="00A8219B">
      <w:pPr>
        <w:ind w:firstLine="709"/>
        <w:jc w:val="both"/>
        <w:rPr>
          <w:rFonts w:ascii="Arial" w:hAnsi="Arial" w:cs="Arial"/>
        </w:rPr>
      </w:pPr>
    </w:p>
    <w:p w:rsidR="00276807" w:rsidRPr="002C075C" w:rsidRDefault="00276807" w:rsidP="00262F75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Широковского</w:t>
      </w:r>
    </w:p>
    <w:p w:rsidR="00276807" w:rsidRDefault="00276807" w:rsidP="00262F7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76807" w:rsidRPr="00A8219B" w:rsidRDefault="00762E80" w:rsidP="00262F7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p w:rsidR="00276807" w:rsidRDefault="00276807" w:rsidP="00762E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E80" w:rsidRDefault="00762E80" w:rsidP="00762E80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762E80" w:rsidRDefault="00762E80" w:rsidP="00762E80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62E80" w:rsidRDefault="00276807" w:rsidP="00762E80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</w:t>
      </w:r>
      <w:r w:rsidR="00762E80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76807" w:rsidRDefault="00276807" w:rsidP="00762E80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62E80">
        <w:rPr>
          <w:rFonts w:ascii="Courier New" w:hAnsi="Courier New" w:cs="Courier New"/>
          <w:sz w:val="22"/>
          <w:szCs w:val="22"/>
        </w:rPr>
        <w:t>06</w:t>
      </w:r>
      <w:r w:rsidR="009A6C3C">
        <w:rPr>
          <w:rFonts w:ascii="Courier New" w:hAnsi="Courier New" w:cs="Courier New"/>
          <w:sz w:val="22"/>
          <w:szCs w:val="22"/>
        </w:rPr>
        <w:t>.0</w:t>
      </w:r>
      <w:r w:rsidR="00762E80">
        <w:rPr>
          <w:rFonts w:ascii="Courier New" w:hAnsi="Courier New" w:cs="Courier New"/>
          <w:sz w:val="22"/>
          <w:szCs w:val="22"/>
        </w:rPr>
        <w:t>2</w:t>
      </w:r>
      <w:r w:rsidR="009A6C3C">
        <w:rPr>
          <w:rFonts w:ascii="Courier New" w:hAnsi="Courier New" w:cs="Courier New"/>
          <w:sz w:val="22"/>
          <w:szCs w:val="22"/>
        </w:rPr>
        <w:t>.20</w:t>
      </w:r>
      <w:r w:rsidR="00762E80">
        <w:rPr>
          <w:rFonts w:ascii="Courier New" w:hAnsi="Courier New" w:cs="Courier New"/>
          <w:sz w:val="22"/>
          <w:szCs w:val="22"/>
        </w:rPr>
        <w:t>23</w:t>
      </w:r>
      <w:r w:rsidR="009A6C3C">
        <w:rPr>
          <w:rFonts w:ascii="Courier New" w:hAnsi="Courier New" w:cs="Courier New"/>
          <w:sz w:val="22"/>
          <w:szCs w:val="22"/>
        </w:rPr>
        <w:t xml:space="preserve">г. № </w:t>
      </w:r>
      <w:r w:rsidR="00E43755">
        <w:rPr>
          <w:rFonts w:ascii="Courier New" w:hAnsi="Courier New" w:cs="Courier New"/>
          <w:sz w:val="22"/>
          <w:szCs w:val="22"/>
        </w:rPr>
        <w:t>24</w:t>
      </w:r>
    </w:p>
    <w:p w:rsidR="00276807" w:rsidRDefault="00276807" w:rsidP="00A8219B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</w:p>
    <w:p w:rsidR="00276807" w:rsidRPr="00262F75" w:rsidRDefault="00E43755" w:rsidP="00A8219B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Подпрограмма </w:t>
      </w:r>
    </w:p>
    <w:p w:rsidR="00276807" w:rsidRDefault="00276807" w:rsidP="00A8219B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 w:rsidRPr="00262F75">
        <w:rPr>
          <w:b/>
          <w:sz w:val="30"/>
          <w:szCs w:val="30"/>
        </w:rPr>
        <w:t>«</w:t>
      </w:r>
      <w:r w:rsidR="00E43755" w:rsidRPr="00E43755">
        <w:rPr>
          <w:b/>
          <w:sz w:val="30"/>
          <w:szCs w:val="30"/>
        </w:rPr>
        <w:t>«Мероприятия в области градостроительства»</w:t>
      </w:r>
    </w:p>
    <w:p w:rsidR="00C912C8" w:rsidRPr="00262F75" w:rsidRDefault="00C912C8" w:rsidP="00A8219B">
      <w:pPr>
        <w:pStyle w:val="ConsPlusNormal"/>
        <w:widowControl/>
        <w:ind w:left="540" w:firstLine="709"/>
        <w:jc w:val="center"/>
        <w:rPr>
          <w:rFonts w:cs="Times New Roman"/>
          <w:b/>
          <w:sz w:val="30"/>
          <w:szCs w:val="30"/>
        </w:rPr>
      </w:pPr>
    </w:p>
    <w:p w:rsidR="00276807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6E056A">
        <w:rPr>
          <w:sz w:val="30"/>
          <w:szCs w:val="30"/>
        </w:rPr>
        <w:t xml:space="preserve">Отчет о реализации подпрограммы за отчетный </w:t>
      </w:r>
      <w:r w:rsidR="00762E80">
        <w:rPr>
          <w:sz w:val="30"/>
          <w:szCs w:val="30"/>
        </w:rPr>
        <w:t>2022</w:t>
      </w:r>
      <w:r w:rsidRPr="006E056A">
        <w:rPr>
          <w:sz w:val="30"/>
          <w:szCs w:val="30"/>
        </w:rPr>
        <w:t xml:space="preserve"> год</w:t>
      </w:r>
    </w:p>
    <w:p w:rsidR="00C912C8" w:rsidRPr="006E056A" w:rsidRDefault="00C912C8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</w:p>
    <w:p w:rsidR="00276807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971"/>
        <w:gridCol w:w="1936"/>
        <w:gridCol w:w="1842"/>
        <w:gridCol w:w="1056"/>
      </w:tblGrid>
      <w:tr w:rsidR="00276807" w:rsidTr="00762E80">
        <w:tc>
          <w:tcPr>
            <w:tcW w:w="2127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2410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971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936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842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056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ено</w:t>
            </w:r>
            <w:r w:rsidR="00987E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43755" w:rsidTr="00E43755">
        <w:tc>
          <w:tcPr>
            <w:tcW w:w="2127" w:type="dxa"/>
          </w:tcPr>
          <w:p w:rsidR="00E43755" w:rsidRPr="00E43755" w:rsidRDefault="00E43755" w:rsidP="00987E7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43755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градостроительства</w:t>
            </w:r>
          </w:p>
        </w:tc>
        <w:tc>
          <w:tcPr>
            <w:tcW w:w="2410" w:type="dxa"/>
          </w:tcPr>
          <w:p w:rsidR="00E43755" w:rsidRPr="00C01F5E" w:rsidRDefault="00E43755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71" w:type="dxa"/>
            <w:vAlign w:val="center"/>
          </w:tcPr>
          <w:p w:rsidR="00E43755" w:rsidRPr="00C01F5E" w:rsidRDefault="00E43755" w:rsidP="00987E7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936" w:type="dxa"/>
            <w:vAlign w:val="center"/>
          </w:tcPr>
          <w:p w:rsidR="00E43755" w:rsidRPr="00E43755" w:rsidRDefault="00E43755" w:rsidP="00E43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1 193 </w:t>
            </w:r>
            <w:r w:rsidRPr="00E43755">
              <w:rPr>
                <w:rFonts w:ascii="Courier New" w:hAnsi="Courier New" w:cs="Courier New"/>
                <w:sz w:val="22"/>
                <w:szCs w:val="22"/>
              </w:rPr>
              <w:t>423,97</w:t>
            </w:r>
          </w:p>
        </w:tc>
        <w:tc>
          <w:tcPr>
            <w:tcW w:w="1842" w:type="dxa"/>
            <w:vAlign w:val="center"/>
          </w:tcPr>
          <w:p w:rsidR="00E43755" w:rsidRPr="00E43755" w:rsidRDefault="00E43755" w:rsidP="00E43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47 </w:t>
            </w:r>
            <w:r w:rsidRPr="00E43755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056" w:type="dxa"/>
            <w:vAlign w:val="center"/>
          </w:tcPr>
          <w:p w:rsidR="00E43755" w:rsidRPr="00762E80" w:rsidRDefault="00E43755" w:rsidP="00762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995"/>
        <w:gridCol w:w="1843"/>
        <w:gridCol w:w="1985"/>
        <w:gridCol w:w="1981"/>
        <w:gridCol w:w="851"/>
      </w:tblGrid>
      <w:tr w:rsidR="00E43755" w:rsidRPr="002C075C" w:rsidTr="00E43755">
        <w:trPr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E43755" w:rsidRPr="002C075C" w:rsidTr="00E43755">
        <w:trPr>
          <w:cantSplit/>
          <w:trHeight w:val="240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E4375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43755" w:rsidRPr="002C075C" w:rsidTr="00E43755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3C6DD8">
            <w:pPr>
              <w:rPr>
                <w:rFonts w:ascii="Courier New" w:hAnsi="Courier New" w:cs="Courier New"/>
              </w:rPr>
            </w:pPr>
            <w:r w:rsidRPr="00E43755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987E7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E43755" w:rsidRDefault="00E43755" w:rsidP="00E43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1 193 </w:t>
            </w:r>
            <w:r w:rsidRPr="00E43755">
              <w:rPr>
                <w:rFonts w:ascii="Courier New" w:hAnsi="Courier New" w:cs="Courier New"/>
                <w:sz w:val="22"/>
                <w:szCs w:val="22"/>
              </w:rPr>
              <w:t>423,97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E43755" w:rsidRDefault="00E43755" w:rsidP="00E43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47 </w:t>
            </w:r>
            <w:r w:rsidRPr="00E43755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-1145923,97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55" w:rsidRPr="006E056A" w:rsidRDefault="00E43755" w:rsidP="00762E8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-96</w:t>
            </w:r>
          </w:p>
        </w:tc>
      </w:tr>
    </w:tbl>
    <w:p w:rsidR="00276807" w:rsidRDefault="00276807" w:rsidP="00262F7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560"/>
        <w:gridCol w:w="1134"/>
        <w:gridCol w:w="1842"/>
        <w:gridCol w:w="1418"/>
        <w:gridCol w:w="1701"/>
        <w:gridCol w:w="830"/>
      </w:tblGrid>
      <w:tr w:rsidR="00276807" w:rsidRPr="002C075C" w:rsidTr="00E43755">
        <w:trPr>
          <w:cantSplit/>
          <w:trHeight w:val="240"/>
        </w:trPr>
        <w:tc>
          <w:tcPr>
            <w:tcW w:w="1839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276807" w:rsidRPr="006E056A" w:rsidRDefault="002761F7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5791" w:type="dxa"/>
            <w:gridSpan w:val="4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276807" w:rsidRPr="002C075C" w:rsidTr="00E43755">
        <w:trPr>
          <w:cantSplit/>
          <w:trHeight w:val="240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276807" w:rsidRPr="006E056A" w:rsidRDefault="009A6C3C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531" w:type="dxa"/>
            <w:gridSpan w:val="2"/>
            <w:vAlign w:val="center"/>
          </w:tcPr>
          <w:p w:rsidR="00276807" w:rsidRPr="006E056A" w:rsidRDefault="00276807" w:rsidP="00024CA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E43755">
        <w:trPr>
          <w:cantSplit/>
          <w:trHeight w:val="272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830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E43755">
        <w:trPr>
          <w:cantSplit/>
          <w:trHeight w:val="345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Align w:val="center"/>
          </w:tcPr>
          <w:p w:rsidR="00276807" w:rsidRPr="006E056A" w:rsidRDefault="00024CAE" w:rsidP="00216DB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8" w:type="dxa"/>
            <w:vAlign w:val="center"/>
          </w:tcPr>
          <w:p w:rsidR="00276807" w:rsidRPr="006E056A" w:rsidRDefault="00024CAE" w:rsidP="00216DB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701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30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E43755">
        <w:trPr>
          <w:cantSplit/>
          <w:trHeight w:val="217"/>
        </w:trPr>
        <w:tc>
          <w:tcPr>
            <w:tcW w:w="1839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276807" w:rsidRPr="006E056A" w:rsidRDefault="00276807" w:rsidP="00762E8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0" w:type="dxa"/>
            <w:vAlign w:val="center"/>
          </w:tcPr>
          <w:p w:rsidR="00276807" w:rsidRPr="006E056A" w:rsidRDefault="00276807" w:rsidP="00762E8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43755" w:rsidRPr="002C075C" w:rsidTr="00E43755">
        <w:trPr>
          <w:cantSplit/>
          <w:trHeight w:val="2492"/>
        </w:trPr>
        <w:tc>
          <w:tcPr>
            <w:tcW w:w="1839" w:type="dxa"/>
            <w:vAlign w:val="center"/>
          </w:tcPr>
          <w:p w:rsidR="00E43755" w:rsidRPr="006E056A" w:rsidRDefault="00E43755" w:rsidP="00216DB6">
            <w:pPr>
              <w:rPr>
                <w:rFonts w:ascii="Courier New" w:hAnsi="Courier New" w:cs="Courier New"/>
              </w:rPr>
            </w:pPr>
            <w:r w:rsidRPr="00E43755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E43755" w:rsidRPr="006E056A" w:rsidRDefault="00E43755" w:rsidP="003C6D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1134" w:type="dxa"/>
            <w:vAlign w:val="center"/>
          </w:tcPr>
          <w:p w:rsidR="00E43755" w:rsidRPr="006E056A" w:rsidRDefault="00E43755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E43755" w:rsidRPr="00E43755" w:rsidRDefault="00BC3418" w:rsidP="00E437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</w:t>
            </w:r>
            <w:r w:rsidR="00E43755" w:rsidRPr="00E43755">
              <w:rPr>
                <w:rFonts w:ascii="Courier New" w:hAnsi="Courier New" w:cs="Courier New"/>
                <w:sz w:val="22"/>
                <w:szCs w:val="22"/>
              </w:rPr>
              <w:t>423,97</w:t>
            </w:r>
          </w:p>
        </w:tc>
        <w:tc>
          <w:tcPr>
            <w:tcW w:w="1418" w:type="dxa"/>
            <w:vAlign w:val="center"/>
          </w:tcPr>
          <w:p w:rsidR="00E43755" w:rsidRPr="00E43755" w:rsidRDefault="00BC3418" w:rsidP="00E437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E43755" w:rsidRPr="00E43755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701" w:type="dxa"/>
            <w:vAlign w:val="center"/>
          </w:tcPr>
          <w:p w:rsidR="00E43755" w:rsidRPr="006E056A" w:rsidRDefault="00E43755" w:rsidP="00E4375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-1145923,97</w:t>
            </w:r>
          </w:p>
        </w:tc>
        <w:tc>
          <w:tcPr>
            <w:tcW w:w="830" w:type="dxa"/>
            <w:vAlign w:val="center"/>
          </w:tcPr>
          <w:p w:rsidR="00E43755" w:rsidRPr="006E056A" w:rsidRDefault="00E43755" w:rsidP="00E4375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-96</w:t>
            </w:r>
          </w:p>
        </w:tc>
      </w:tr>
    </w:tbl>
    <w:p w:rsidR="00276807" w:rsidRPr="002C075C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Отчет о ходе финансирования и выполнения мероприятий подпрограммы за </w:t>
      </w:r>
      <w:r w:rsidR="00762E80">
        <w:rPr>
          <w:sz w:val="30"/>
          <w:szCs w:val="30"/>
        </w:rPr>
        <w:t>2022</w:t>
      </w:r>
      <w:r w:rsidRPr="00A63247">
        <w:rPr>
          <w:sz w:val="30"/>
          <w:szCs w:val="30"/>
        </w:rPr>
        <w:t xml:space="preserve"> </w:t>
      </w:r>
      <w:r>
        <w:rPr>
          <w:sz w:val="30"/>
          <w:szCs w:val="30"/>
        </w:rPr>
        <w:t>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18"/>
        <w:gridCol w:w="992"/>
        <w:gridCol w:w="567"/>
        <w:gridCol w:w="1559"/>
        <w:gridCol w:w="1418"/>
        <w:gridCol w:w="1417"/>
        <w:gridCol w:w="1276"/>
        <w:gridCol w:w="567"/>
      </w:tblGrid>
      <w:tr w:rsidR="00276807" w:rsidRPr="00AB070C" w:rsidTr="00BC3418">
        <w:trPr>
          <w:cantSplit/>
          <w:trHeight w:val="2961"/>
        </w:trPr>
        <w:tc>
          <w:tcPr>
            <w:tcW w:w="154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программой</w:t>
            </w:r>
          </w:p>
        </w:tc>
        <w:tc>
          <w:tcPr>
            <w:tcW w:w="121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992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proofErr w:type="spellEnd"/>
          </w:p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вый срок исполнения мероприятия (месяц, квартал)</w:t>
            </w:r>
          </w:p>
        </w:tc>
        <w:tc>
          <w:tcPr>
            <w:tcW w:w="567" w:type="dxa"/>
            <w:textDirection w:val="btLr"/>
            <w:vAlign w:val="center"/>
          </w:tcPr>
          <w:p w:rsidR="00276807" w:rsidRPr="006E056A" w:rsidRDefault="00276807" w:rsidP="00BC3418">
            <w:pPr>
              <w:ind w:left="113" w:right="113"/>
              <w:jc w:val="right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</w:tcPr>
          <w:p w:rsidR="00276807" w:rsidRPr="006E056A" w:rsidRDefault="00276807" w:rsidP="00216DB6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 w:rsidR="00762E8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41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17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276" w:type="dxa"/>
            <w:textDirection w:val="btLr"/>
          </w:tcPr>
          <w:p w:rsidR="00276807" w:rsidRPr="006E056A" w:rsidRDefault="00276807" w:rsidP="00762E80">
            <w:pPr>
              <w:ind w:left="113" w:right="113"/>
              <w:jc w:val="right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567" w:type="dxa"/>
            <w:textDirection w:val="btLr"/>
          </w:tcPr>
          <w:p w:rsidR="00276807" w:rsidRPr="006E056A" w:rsidRDefault="00276807" w:rsidP="00762E80">
            <w:pPr>
              <w:ind w:left="252" w:right="113" w:firstLine="709"/>
              <w:jc w:val="right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6E056A" w:rsidRDefault="00276807" w:rsidP="00762E80">
            <w:pPr>
              <w:ind w:left="72" w:right="113" w:firstLine="709"/>
              <w:jc w:val="right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BC3418" w:rsidRPr="00AB070C" w:rsidTr="00BC3418">
        <w:trPr>
          <w:cantSplit/>
          <w:trHeight w:val="1656"/>
        </w:trPr>
        <w:tc>
          <w:tcPr>
            <w:tcW w:w="1548" w:type="dxa"/>
            <w:vAlign w:val="center"/>
          </w:tcPr>
          <w:p w:rsidR="00BC3418" w:rsidRPr="006E056A" w:rsidRDefault="00BC3418" w:rsidP="00E43755">
            <w:pPr>
              <w:rPr>
                <w:rFonts w:ascii="Courier New" w:hAnsi="Courier New" w:cs="Courier New"/>
              </w:rPr>
            </w:pPr>
            <w:r w:rsidRPr="00E43755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градостроительства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18" w:type="dxa"/>
            <w:vAlign w:val="center"/>
          </w:tcPr>
          <w:p w:rsidR="00BC3418" w:rsidRPr="006E056A" w:rsidRDefault="00BC3418" w:rsidP="00E437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992" w:type="dxa"/>
            <w:vAlign w:val="center"/>
          </w:tcPr>
          <w:p w:rsidR="00BC3418" w:rsidRPr="006E056A" w:rsidRDefault="00BC3418" w:rsidP="00E4375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BC3418" w:rsidRPr="006E056A" w:rsidRDefault="00BC3418" w:rsidP="00E437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59" w:type="dxa"/>
            <w:vAlign w:val="center"/>
          </w:tcPr>
          <w:p w:rsidR="00BC3418" w:rsidRPr="00C5640E" w:rsidRDefault="00BC3418" w:rsidP="00BC341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</w:t>
            </w:r>
            <w:r w:rsidRPr="00E43755">
              <w:rPr>
                <w:rFonts w:ascii="Courier New" w:hAnsi="Courier New" w:cs="Courier New"/>
                <w:sz w:val="22"/>
                <w:szCs w:val="22"/>
              </w:rPr>
              <w:t>423,97</w:t>
            </w:r>
          </w:p>
        </w:tc>
        <w:tc>
          <w:tcPr>
            <w:tcW w:w="1418" w:type="dxa"/>
            <w:vAlign w:val="center"/>
          </w:tcPr>
          <w:p w:rsidR="00BC3418" w:rsidRPr="00BC3418" w:rsidRDefault="00BC3418" w:rsidP="00BC34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417" w:type="dxa"/>
            <w:vAlign w:val="center"/>
          </w:tcPr>
          <w:p w:rsidR="00BC3418" w:rsidRPr="00BC3418" w:rsidRDefault="00BC3418" w:rsidP="00BC341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276" w:type="dxa"/>
            <w:vAlign w:val="center"/>
          </w:tcPr>
          <w:p w:rsidR="00BC3418" w:rsidRPr="006E056A" w:rsidRDefault="00BC3418" w:rsidP="00BC34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567" w:type="dxa"/>
            <w:textDirection w:val="btLr"/>
          </w:tcPr>
          <w:p w:rsidR="00BC3418" w:rsidRPr="006E056A" w:rsidRDefault="00BC3418" w:rsidP="00762E80">
            <w:pPr>
              <w:ind w:left="252" w:right="113"/>
              <w:jc w:val="right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BC3418" w:rsidRPr="00AB070C" w:rsidTr="00BC3418">
        <w:trPr>
          <w:trHeight w:val="436"/>
        </w:trPr>
        <w:tc>
          <w:tcPr>
            <w:tcW w:w="4325" w:type="dxa"/>
            <w:gridSpan w:val="4"/>
          </w:tcPr>
          <w:p w:rsidR="00BC3418" w:rsidRPr="006E056A" w:rsidRDefault="00BC3418" w:rsidP="003C6DD8">
            <w:pPr>
              <w:ind w:firstLine="709"/>
              <w:rPr>
                <w:rFonts w:ascii="Courier New" w:hAnsi="Courier New" w:cs="Courier New"/>
                <w:bCs/>
              </w:rPr>
            </w:pPr>
            <w:r w:rsidRPr="006E056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C3418" w:rsidRDefault="00BC3418" w:rsidP="00BC3418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1193</w:t>
            </w:r>
            <w:r w:rsidRPr="00653238">
              <w:rPr>
                <w:rFonts w:ascii="Courier New" w:hAnsi="Courier New" w:cs="Courier New"/>
                <w:sz w:val="22"/>
                <w:szCs w:val="22"/>
              </w:rPr>
              <w:t>423,97</w:t>
            </w:r>
          </w:p>
        </w:tc>
        <w:tc>
          <w:tcPr>
            <w:tcW w:w="1418" w:type="dxa"/>
            <w:vAlign w:val="center"/>
          </w:tcPr>
          <w:p w:rsidR="00BC3418" w:rsidRPr="00C5640E" w:rsidRDefault="00BC3418" w:rsidP="00BC34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417" w:type="dxa"/>
            <w:vAlign w:val="center"/>
          </w:tcPr>
          <w:p w:rsidR="00BC3418" w:rsidRPr="00C5640E" w:rsidRDefault="00BC3418" w:rsidP="00BC34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276" w:type="dxa"/>
            <w:vAlign w:val="center"/>
          </w:tcPr>
          <w:p w:rsidR="00BC3418" w:rsidRPr="00216DB6" w:rsidRDefault="00BC3418" w:rsidP="00BC341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C3418" w:rsidRPr="006E056A" w:rsidRDefault="00BC3418" w:rsidP="003C6DD8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BC3418" w:rsidRPr="00AB070C" w:rsidTr="00BC3418">
        <w:tc>
          <w:tcPr>
            <w:tcW w:w="4325" w:type="dxa"/>
            <w:gridSpan w:val="4"/>
          </w:tcPr>
          <w:p w:rsidR="00BC3418" w:rsidRPr="006E056A" w:rsidRDefault="00BC3418" w:rsidP="003C6DD8">
            <w:pPr>
              <w:ind w:firstLine="709"/>
              <w:rPr>
                <w:rFonts w:ascii="Courier New" w:hAnsi="Courier New" w:cs="Courier New"/>
                <w:bCs/>
              </w:rPr>
            </w:pPr>
            <w:r w:rsidRPr="006E056A">
              <w:rPr>
                <w:rFonts w:ascii="Courier New" w:hAnsi="Courier New" w:cs="Courier New"/>
                <w:bCs/>
                <w:sz w:val="22"/>
                <w:szCs w:val="22"/>
              </w:rPr>
              <w:t>В том числе МБ:</w:t>
            </w:r>
          </w:p>
        </w:tc>
        <w:tc>
          <w:tcPr>
            <w:tcW w:w="1559" w:type="dxa"/>
            <w:vAlign w:val="center"/>
          </w:tcPr>
          <w:p w:rsidR="00BC3418" w:rsidRDefault="00BC3418" w:rsidP="00BC3418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1193</w:t>
            </w:r>
            <w:r w:rsidRPr="00653238">
              <w:rPr>
                <w:rFonts w:ascii="Courier New" w:hAnsi="Courier New" w:cs="Courier New"/>
                <w:sz w:val="22"/>
                <w:szCs w:val="22"/>
              </w:rPr>
              <w:t>423,97</w:t>
            </w:r>
          </w:p>
        </w:tc>
        <w:tc>
          <w:tcPr>
            <w:tcW w:w="1418" w:type="dxa"/>
            <w:vAlign w:val="center"/>
          </w:tcPr>
          <w:p w:rsidR="00BC3418" w:rsidRPr="00C5640E" w:rsidRDefault="00BC3418" w:rsidP="00BC34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417" w:type="dxa"/>
            <w:vAlign w:val="center"/>
          </w:tcPr>
          <w:p w:rsidR="00BC3418" w:rsidRPr="00C5640E" w:rsidRDefault="00BC3418" w:rsidP="00BC34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276" w:type="dxa"/>
            <w:vAlign w:val="center"/>
          </w:tcPr>
          <w:p w:rsidR="00BC3418" w:rsidRPr="00762E80" w:rsidRDefault="00BC3418" w:rsidP="00BC341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C3418" w:rsidRPr="00762E80" w:rsidRDefault="00BC3418" w:rsidP="00762E80">
            <w:pPr>
              <w:ind w:left="25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76807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6E056A" w:rsidRDefault="00276807" w:rsidP="006E056A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197"/>
        <w:gridCol w:w="1843"/>
        <w:gridCol w:w="1842"/>
        <w:gridCol w:w="1843"/>
      </w:tblGrid>
      <w:tr w:rsidR="00276807" w:rsidRPr="006E056A" w:rsidTr="00C5640E">
        <w:trPr>
          <w:gridAfter w:val="3"/>
          <w:wAfter w:w="5528" w:type="dxa"/>
          <w:trHeight w:val="272"/>
        </w:trPr>
        <w:tc>
          <w:tcPr>
            <w:tcW w:w="2837" w:type="dxa"/>
            <w:vMerge w:val="restart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197" w:type="dxa"/>
            <w:vMerge w:val="restart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 w:rsidTr="00C5640E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3"/>
          </w:tcPr>
          <w:p w:rsidR="00276807" w:rsidRPr="006E056A" w:rsidRDefault="00762E80" w:rsidP="00216DB6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276807" w:rsidRPr="00AB070C" w:rsidTr="00C5640E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842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843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BC3418" w:rsidRPr="00AB070C" w:rsidTr="00C5640E">
        <w:trPr>
          <w:trHeight w:val="1979"/>
        </w:trPr>
        <w:tc>
          <w:tcPr>
            <w:tcW w:w="2837" w:type="dxa"/>
            <w:vAlign w:val="center"/>
          </w:tcPr>
          <w:p w:rsidR="00BC3418" w:rsidRPr="006E056A" w:rsidRDefault="00BC3418" w:rsidP="00DA2298">
            <w:pPr>
              <w:rPr>
                <w:rFonts w:ascii="Courier New" w:hAnsi="Courier New" w:cs="Courier New"/>
              </w:rPr>
            </w:pPr>
            <w:r w:rsidRPr="00E43755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97" w:type="dxa"/>
            <w:vAlign w:val="center"/>
          </w:tcPr>
          <w:p w:rsidR="00BC3418" w:rsidRPr="006E056A" w:rsidRDefault="00BC3418" w:rsidP="00DA229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1843" w:type="dxa"/>
            <w:vAlign w:val="center"/>
          </w:tcPr>
          <w:p w:rsidR="00BC3418" w:rsidRPr="00C5640E" w:rsidRDefault="00BC3418" w:rsidP="00DA22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</w:t>
            </w:r>
            <w:r w:rsidRPr="00E43755">
              <w:rPr>
                <w:rFonts w:ascii="Courier New" w:hAnsi="Courier New" w:cs="Courier New"/>
                <w:sz w:val="22"/>
                <w:szCs w:val="22"/>
              </w:rPr>
              <w:t>423,97</w:t>
            </w:r>
          </w:p>
        </w:tc>
        <w:tc>
          <w:tcPr>
            <w:tcW w:w="1842" w:type="dxa"/>
            <w:vAlign w:val="center"/>
          </w:tcPr>
          <w:p w:rsidR="00BC3418" w:rsidRPr="00BC3418" w:rsidRDefault="00BC3418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843" w:type="dxa"/>
            <w:vAlign w:val="center"/>
          </w:tcPr>
          <w:p w:rsidR="00BC3418" w:rsidRPr="00BC3418" w:rsidRDefault="00BC3418" w:rsidP="00DA22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BC3418" w:rsidRPr="00AB070C" w:rsidTr="00C5640E">
        <w:trPr>
          <w:trHeight w:val="270"/>
        </w:trPr>
        <w:tc>
          <w:tcPr>
            <w:tcW w:w="5034" w:type="dxa"/>
            <w:gridSpan w:val="2"/>
          </w:tcPr>
          <w:p w:rsidR="00BC3418" w:rsidRPr="00DC0F38" w:rsidRDefault="00BC3418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C3418" w:rsidRPr="00C5640E" w:rsidRDefault="00BC3418" w:rsidP="00DA22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</w:t>
            </w:r>
            <w:r w:rsidRPr="00E43755">
              <w:rPr>
                <w:rFonts w:ascii="Courier New" w:hAnsi="Courier New" w:cs="Courier New"/>
                <w:sz w:val="22"/>
                <w:szCs w:val="22"/>
              </w:rPr>
              <w:t>423,97</w:t>
            </w:r>
          </w:p>
        </w:tc>
        <w:tc>
          <w:tcPr>
            <w:tcW w:w="1842" w:type="dxa"/>
            <w:vAlign w:val="center"/>
          </w:tcPr>
          <w:p w:rsidR="00BC3418" w:rsidRPr="00BC3418" w:rsidRDefault="00BC3418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843" w:type="dxa"/>
            <w:vAlign w:val="center"/>
          </w:tcPr>
          <w:p w:rsidR="00BC3418" w:rsidRPr="00BC3418" w:rsidRDefault="00BC3418" w:rsidP="00DA22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C341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</w:tbl>
    <w:p w:rsidR="00276807" w:rsidRDefault="00276807" w:rsidP="003C6DD8">
      <w:pPr>
        <w:pStyle w:val="ConsPlusNormal"/>
        <w:widowControl/>
        <w:ind w:firstLine="0"/>
        <w:rPr>
          <w:rFonts w:cs="Times New Roman"/>
          <w:sz w:val="30"/>
          <w:szCs w:val="30"/>
        </w:rPr>
      </w:pPr>
    </w:p>
    <w:sectPr w:rsidR="00276807" w:rsidSect="00BC3418">
      <w:pgSz w:w="11906" w:h="16838"/>
      <w:pgMar w:top="1135" w:right="849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24CAE"/>
    <w:rsid w:val="00030C90"/>
    <w:rsid w:val="000317E0"/>
    <w:rsid w:val="0003320E"/>
    <w:rsid w:val="00060296"/>
    <w:rsid w:val="00082738"/>
    <w:rsid w:val="000A5FDB"/>
    <w:rsid w:val="000B514A"/>
    <w:rsid w:val="001042A9"/>
    <w:rsid w:val="001042C9"/>
    <w:rsid w:val="0011426E"/>
    <w:rsid w:val="00121B27"/>
    <w:rsid w:val="00166A82"/>
    <w:rsid w:val="00180974"/>
    <w:rsid w:val="00196D77"/>
    <w:rsid w:val="001B459C"/>
    <w:rsid w:val="001D433E"/>
    <w:rsid w:val="001D76CF"/>
    <w:rsid w:val="00203D02"/>
    <w:rsid w:val="0021566F"/>
    <w:rsid w:val="00216DB6"/>
    <w:rsid w:val="00253939"/>
    <w:rsid w:val="00260577"/>
    <w:rsid w:val="00262F75"/>
    <w:rsid w:val="002761F7"/>
    <w:rsid w:val="002767D5"/>
    <w:rsid w:val="00276807"/>
    <w:rsid w:val="00276931"/>
    <w:rsid w:val="002802BB"/>
    <w:rsid w:val="002813DA"/>
    <w:rsid w:val="002B5023"/>
    <w:rsid w:val="002B5AC0"/>
    <w:rsid w:val="002C075C"/>
    <w:rsid w:val="002C0DD0"/>
    <w:rsid w:val="002E27A3"/>
    <w:rsid w:val="002E7D90"/>
    <w:rsid w:val="00321235"/>
    <w:rsid w:val="003368E1"/>
    <w:rsid w:val="003903E7"/>
    <w:rsid w:val="00394F45"/>
    <w:rsid w:val="003C57F2"/>
    <w:rsid w:val="003C6DD8"/>
    <w:rsid w:val="003E67B8"/>
    <w:rsid w:val="003E7C7E"/>
    <w:rsid w:val="00411175"/>
    <w:rsid w:val="00434C08"/>
    <w:rsid w:val="00436C68"/>
    <w:rsid w:val="00446F06"/>
    <w:rsid w:val="004510B9"/>
    <w:rsid w:val="00467914"/>
    <w:rsid w:val="00473B67"/>
    <w:rsid w:val="004B1B99"/>
    <w:rsid w:val="004B3C76"/>
    <w:rsid w:val="004B49B3"/>
    <w:rsid w:val="004F6FFC"/>
    <w:rsid w:val="00502805"/>
    <w:rsid w:val="00600333"/>
    <w:rsid w:val="00606159"/>
    <w:rsid w:val="00612BEC"/>
    <w:rsid w:val="00617211"/>
    <w:rsid w:val="00670646"/>
    <w:rsid w:val="006B3A98"/>
    <w:rsid w:val="006E056A"/>
    <w:rsid w:val="006E2749"/>
    <w:rsid w:val="006E2754"/>
    <w:rsid w:val="006E6E9C"/>
    <w:rsid w:val="006F093C"/>
    <w:rsid w:val="00700365"/>
    <w:rsid w:val="00762E80"/>
    <w:rsid w:val="007703D3"/>
    <w:rsid w:val="007A3381"/>
    <w:rsid w:val="007B063B"/>
    <w:rsid w:val="007F0923"/>
    <w:rsid w:val="00802CB5"/>
    <w:rsid w:val="00813C10"/>
    <w:rsid w:val="008324F0"/>
    <w:rsid w:val="00862DF1"/>
    <w:rsid w:val="00875F11"/>
    <w:rsid w:val="00893F28"/>
    <w:rsid w:val="008A0EFD"/>
    <w:rsid w:val="008D5E24"/>
    <w:rsid w:val="00970440"/>
    <w:rsid w:val="009776B7"/>
    <w:rsid w:val="00981ED9"/>
    <w:rsid w:val="00987E7B"/>
    <w:rsid w:val="00994E30"/>
    <w:rsid w:val="00997064"/>
    <w:rsid w:val="009A6C3C"/>
    <w:rsid w:val="009A7B41"/>
    <w:rsid w:val="009B3A4E"/>
    <w:rsid w:val="009C6F3F"/>
    <w:rsid w:val="00A00BA0"/>
    <w:rsid w:val="00A02FD2"/>
    <w:rsid w:val="00A22D7E"/>
    <w:rsid w:val="00A54F9F"/>
    <w:rsid w:val="00A56FFC"/>
    <w:rsid w:val="00A62FEA"/>
    <w:rsid w:val="00A63247"/>
    <w:rsid w:val="00A8219B"/>
    <w:rsid w:val="00AB070C"/>
    <w:rsid w:val="00AD4E80"/>
    <w:rsid w:val="00AE131C"/>
    <w:rsid w:val="00AE5536"/>
    <w:rsid w:val="00B248F7"/>
    <w:rsid w:val="00B307B9"/>
    <w:rsid w:val="00B44D77"/>
    <w:rsid w:val="00B53C3A"/>
    <w:rsid w:val="00B55C1F"/>
    <w:rsid w:val="00B8335C"/>
    <w:rsid w:val="00B94356"/>
    <w:rsid w:val="00B97DCC"/>
    <w:rsid w:val="00BB304C"/>
    <w:rsid w:val="00BC3418"/>
    <w:rsid w:val="00BC3B89"/>
    <w:rsid w:val="00BD2F79"/>
    <w:rsid w:val="00BF7EE7"/>
    <w:rsid w:val="00C01F5E"/>
    <w:rsid w:val="00C20099"/>
    <w:rsid w:val="00C230FA"/>
    <w:rsid w:val="00C5640E"/>
    <w:rsid w:val="00C61226"/>
    <w:rsid w:val="00C6385F"/>
    <w:rsid w:val="00C912C8"/>
    <w:rsid w:val="00CC6310"/>
    <w:rsid w:val="00CE0260"/>
    <w:rsid w:val="00D1150C"/>
    <w:rsid w:val="00D16FD2"/>
    <w:rsid w:val="00D17667"/>
    <w:rsid w:val="00D36BE9"/>
    <w:rsid w:val="00D70C61"/>
    <w:rsid w:val="00D86E8B"/>
    <w:rsid w:val="00DB694F"/>
    <w:rsid w:val="00DC0F38"/>
    <w:rsid w:val="00DC4ED2"/>
    <w:rsid w:val="00DF2802"/>
    <w:rsid w:val="00E02F1B"/>
    <w:rsid w:val="00E03467"/>
    <w:rsid w:val="00E0408C"/>
    <w:rsid w:val="00E216FD"/>
    <w:rsid w:val="00E43755"/>
    <w:rsid w:val="00E51F05"/>
    <w:rsid w:val="00E86D34"/>
    <w:rsid w:val="00E97A11"/>
    <w:rsid w:val="00ED0C05"/>
    <w:rsid w:val="00F64BBA"/>
    <w:rsid w:val="00F64BF5"/>
    <w:rsid w:val="00F64D0D"/>
    <w:rsid w:val="00F74226"/>
    <w:rsid w:val="00F7780A"/>
    <w:rsid w:val="00F81AF3"/>
    <w:rsid w:val="00F8439D"/>
    <w:rsid w:val="00F916EE"/>
    <w:rsid w:val="00F94057"/>
    <w:rsid w:val="00F94854"/>
    <w:rsid w:val="00FC225E"/>
    <w:rsid w:val="00FC656D"/>
    <w:rsid w:val="00FD795A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FD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A5FDB"/>
    <w:rPr>
      <w:rFonts w:ascii="Times New Roman" w:hAnsi="Times New Roman" w:cs="Times New Roman"/>
      <w:b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B53C3A"/>
    <w:rPr>
      <w:sz w:val="24"/>
    </w:rPr>
  </w:style>
  <w:style w:type="paragraph" w:styleId="a3">
    <w:name w:val="Body Text Indent"/>
    <w:basedOn w:val="a"/>
    <w:link w:val="a4"/>
    <w:uiPriority w:val="99"/>
    <w:rsid w:val="00B53C3A"/>
    <w:pPr>
      <w:ind w:firstLine="720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B53C3A"/>
    <w:rPr>
      <w:sz w:val="24"/>
    </w:rPr>
  </w:style>
  <w:style w:type="paragraph" w:styleId="21">
    <w:name w:val="Body Text Indent 2"/>
    <w:basedOn w:val="a"/>
    <w:link w:val="22"/>
    <w:uiPriority w:val="99"/>
    <w:rsid w:val="00B53C3A"/>
    <w:pPr>
      <w:ind w:firstLine="708"/>
      <w:jc w:val="both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510B9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locked/>
    <w:rsid w:val="000A5FDB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0A5FDB"/>
    <w:rPr>
      <w:rFonts w:eastAsia="Calibri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030C9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/>
      <w:sz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AFA8-EB09-488F-B06C-ED2A3E6D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Админ</dc:creator>
  <cp:keywords/>
  <dc:description/>
  <cp:lastModifiedBy>User</cp:lastModifiedBy>
  <cp:revision>27</cp:revision>
  <cp:lastPrinted>2017-04-13T02:08:00Z</cp:lastPrinted>
  <dcterms:created xsi:type="dcterms:W3CDTF">2018-03-28T03:25:00Z</dcterms:created>
  <dcterms:modified xsi:type="dcterms:W3CDTF">2023-02-14T07:55:00Z</dcterms:modified>
</cp:coreProperties>
</file>